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986" w:rsidRDefault="00D8203D">
      <w:bookmarkStart w:id="0" w:name="_GoBack"/>
      <w:bookmarkEnd w:id="0"/>
      <w:r>
        <w:rPr>
          <w:b/>
          <w:bCs/>
          <w:sz w:val="28"/>
          <w:szCs w:val="28"/>
        </w:rPr>
        <w:t>Communication Skills CAT 1 ATD</w:t>
      </w:r>
    </w:p>
    <w:p w:rsidR="00077986" w:rsidRDefault="00D8203D">
      <w:pPr>
        <w:pStyle w:val="ListParagraph"/>
        <w:numPr>
          <w:ilvl w:val="0"/>
          <w:numId w:val="2"/>
        </w:numPr>
      </w:pPr>
      <w:r>
        <w:t>What is the primary purpose of effective communication?</w:t>
      </w:r>
    </w:p>
    <w:p w:rsidR="00077986" w:rsidRDefault="00D8203D">
      <w:r>
        <w:t>a) To impress others</w:t>
      </w:r>
    </w:p>
    <w:p w:rsidR="00077986" w:rsidRDefault="00D8203D">
      <w:r>
        <w:t>b) To understand and be understood</w:t>
      </w:r>
    </w:p>
    <w:p w:rsidR="00077986" w:rsidRDefault="00D8203D">
      <w:r>
        <w:t>c) To dominate conversations</w:t>
      </w:r>
    </w:p>
    <w:p w:rsidR="00077986" w:rsidRDefault="00D8203D">
      <w:r>
        <w:t>d) To manipulate people</w:t>
      </w:r>
    </w:p>
    <w:p w:rsidR="00077986" w:rsidRDefault="00077986"/>
    <w:p w:rsidR="00077986" w:rsidRDefault="00D8203D">
      <w:pPr>
        <w:pStyle w:val="ListParagraph"/>
        <w:numPr>
          <w:ilvl w:val="0"/>
          <w:numId w:val="2"/>
        </w:numPr>
      </w:pPr>
      <w:r>
        <w:t xml:space="preserve">Which of the following is an example of nonverbal </w:t>
      </w:r>
      <w:r>
        <w:t>communication?</w:t>
      </w:r>
    </w:p>
    <w:p w:rsidR="00077986" w:rsidRDefault="00D8203D">
      <w:r>
        <w:t>a) Sending an email</w:t>
      </w:r>
    </w:p>
    <w:p w:rsidR="00077986" w:rsidRDefault="00D8203D">
      <w:r>
        <w:t>b) Writing a letter</w:t>
      </w:r>
    </w:p>
    <w:p w:rsidR="00077986" w:rsidRDefault="00D8203D">
      <w:r>
        <w:t>c) Making eye contact</w:t>
      </w:r>
    </w:p>
    <w:p w:rsidR="00077986" w:rsidRDefault="00D8203D">
      <w:r>
        <w:t>d) Talking on the phone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Which of these active listening techniques involves paraphrasing the speaker's message?</w:t>
      </w:r>
    </w:p>
    <w:p w:rsidR="00077986" w:rsidRDefault="00D8203D">
      <w:r>
        <w:t>a) Interrupting</w:t>
      </w:r>
    </w:p>
    <w:p w:rsidR="00077986" w:rsidRDefault="00D8203D">
      <w:r>
        <w:t>b) Daydreaming</w:t>
      </w:r>
    </w:p>
    <w:p w:rsidR="00077986" w:rsidRDefault="00D8203D">
      <w:r>
        <w:t>c) Reflecting</w:t>
      </w:r>
    </w:p>
    <w:p w:rsidR="00077986" w:rsidRDefault="00D8203D">
      <w:r>
        <w:t>d) Ignoring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When try</w:t>
      </w:r>
      <w:r>
        <w:t>ing to resolve conflicts, it's essential to:</w:t>
      </w:r>
    </w:p>
    <w:p w:rsidR="00077986" w:rsidRDefault="00D8203D">
      <w:r>
        <w:t>a) Blame others for the situation</w:t>
      </w:r>
    </w:p>
    <w:p w:rsidR="00077986" w:rsidRDefault="00D8203D">
      <w:r>
        <w:t>b) Avoid the issue altogether</w:t>
      </w:r>
    </w:p>
    <w:p w:rsidR="00077986" w:rsidRDefault="00D8203D">
      <w:r>
        <w:t>c) Seek understanding and compromise</w:t>
      </w:r>
    </w:p>
    <w:p w:rsidR="00077986" w:rsidRDefault="00D8203D">
      <w:r>
        <w:t>d) Be confrontational and aggressive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lastRenderedPageBreak/>
        <w:t>What does the acronym "I" in the I-messages technique stand for?</w:t>
      </w:r>
    </w:p>
    <w:p w:rsidR="00077986" w:rsidRDefault="00D8203D">
      <w:r>
        <w:t>a) Impa</w:t>
      </w:r>
      <w:r>
        <w:t>tience</w:t>
      </w:r>
    </w:p>
    <w:p w:rsidR="00077986" w:rsidRDefault="00D8203D">
      <w:r>
        <w:t>b) Inference</w:t>
      </w:r>
    </w:p>
    <w:p w:rsidR="00077986" w:rsidRDefault="00D8203D">
      <w:r>
        <w:t>c) Involvement</w:t>
      </w:r>
    </w:p>
    <w:p w:rsidR="00077986" w:rsidRDefault="00D8203D">
      <w:r>
        <w:t>d) Ownership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Using positive body language includes:</w:t>
      </w:r>
    </w:p>
    <w:p w:rsidR="00077986" w:rsidRDefault="00D8203D">
      <w:r>
        <w:t>a) Frowning and crossing arms</w:t>
      </w:r>
    </w:p>
    <w:p w:rsidR="00077986" w:rsidRDefault="00D8203D">
      <w:r>
        <w:t>b) Maintaining eye contact and smiling</w:t>
      </w:r>
    </w:p>
    <w:p w:rsidR="00077986" w:rsidRDefault="00D8203D">
      <w:r>
        <w:t>c) Avoiding eye contact</w:t>
      </w:r>
    </w:p>
    <w:p w:rsidR="00077986" w:rsidRDefault="00D8203D">
      <w:r>
        <w:t>d) Sitting with crossed legs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 xml:space="preserve">When giving a presentation, what is the </w:t>
      </w:r>
      <w:r>
        <w:t>best way to engage the audience?</w:t>
      </w:r>
    </w:p>
    <w:p w:rsidR="00077986" w:rsidRDefault="00D8203D">
      <w:r>
        <w:t>a) Read directly from your slides</w:t>
      </w:r>
    </w:p>
    <w:p w:rsidR="00077986" w:rsidRDefault="00D8203D">
      <w:r>
        <w:t>b) Use complex jargon and technical terms</w:t>
      </w:r>
    </w:p>
    <w:p w:rsidR="00077986" w:rsidRDefault="00D8203D">
      <w:r>
        <w:t>c) Ask questions and encourage participation</w:t>
      </w:r>
    </w:p>
    <w:p w:rsidR="00077986" w:rsidRDefault="00D8203D">
      <w:r>
        <w:t>d) Speak quickly to save time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What does the term "feedback" mean in communication?</w:t>
      </w:r>
    </w:p>
    <w:p w:rsidR="00077986" w:rsidRDefault="00D8203D">
      <w:r>
        <w:t xml:space="preserve">a) </w:t>
      </w:r>
      <w:r>
        <w:t>Repeating the same information</w:t>
      </w:r>
    </w:p>
    <w:p w:rsidR="00077986" w:rsidRDefault="00D8203D">
      <w:r>
        <w:t>b) Providing constructive comments on someone's message</w:t>
      </w:r>
    </w:p>
    <w:p w:rsidR="00077986" w:rsidRDefault="00D8203D">
      <w:r>
        <w:t>c) Talking about irrelevant topics</w:t>
      </w:r>
    </w:p>
    <w:p w:rsidR="00077986" w:rsidRDefault="00D8203D">
      <w:r>
        <w:t>d) Sending messages through social media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What is the key to effective written communication?</w:t>
      </w:r>
    </w:p>
    <w:p w:rsidR="00077986" w:rsidRDefault="00D8203D">
      <w:r>
        <w:t>a) Using as many acronyms as possible</w:t>
      </w:r>
    </w:p>
    <w:p w:rsidR="00077986" w:rsidRDefault="00D8203D">
      <w:r>
        <w:t>b)</w:t>
      </w:r>
      <w:r>
        <w:t xml:space="preserve"> Keeping the message vague and ambiguous</w:t>
      </w:r>
    </w:p>
    <w:p w:rsidR="00077986" w:rsidRDefault="00D8203D">
      <w:r>
        <w:t>c) Being concise and clear</w:t>
      </w:r>
    </w:p>
    <w:p w:rsidR="00077986" w:rsidRDefault="00D8203D">
      <w:r>
        <w:t>d) Using long and complex sentences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What is the purpose of using "I" statements during a conversation?</w:t>
      </w:r>
    </w:p>
    <w:p w:rsidR="00077986" w:rsidRDefault="00D8203D">
      <w:r>
        <w:t>a) To shift the focus to the speaker's perspective</w:t>
      </w:r>
    </w:p>
    <w:p w:rsidR="00077986" w:rsidRDefault="00D8203D">
      <w:r>
        <w:t xml:space="preserve">b) To demonstrate </w:t>
      </w:r>
      <w:r>
        <w:t>superior knowledge</w:t>
      </w:r>
    </w:p>
    <w:p w:rsidR="00077986" w:rsidRDefault="00D8203D">
      <w:r>
        <w:t>c) To make the listener feel responsible for the problem</w:t>
      </w:r>
    </w:p>
    <w:p w:rsidR="00077986" w:rsidRDefault="00D8203D">
      <w:r>
        <w:t>d) To avoid taking personal responsibility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The process of interpreting a message by the receiver is called:</w:t>
      </w:r>
    </w:p>
    <w:p w:rsidR="00077986" w:rsidRDefault="00D8203D">
      <w:r>
        <w:t>a) Encoding</w:t>
      </w:r>
    </w:p>
    <w:p w:rsidR="00077986" w:rsidRDefault="00D8203D">
      <w:r>
        <w:t>b) Decoding</w:t>
      </w:r>
    </w:p>
    <w:p w:rsidR="00077986" w:rsidRDefault="00D8203D">
      <w:r>
        <w:t>c) Translating</w:t>
      </w:r>
    </w:p>
    <w:p w:rsidR="00077986" w:rsidRDefault="00D8203D">
      <w:r>
        <w:t>d) Transmitting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Which communica</w:t>
      </w:r>
      <w:r>
        <w:t>tion skill is essential for building trust and rapport?</w:t>
      </w:r>
    </w:p>
    <w:p w:rsidR="00077986" w:rsidRDefault="00D8203D">
      <w:r>
        <w:t>a) Being assertive</w:t>
      </w:r>
    </w:p>
    <w:p w:rsidR="00077986" w:rsidRDefault="00D8203D">
      <w:r>
        <w:t>b) Interrupting others</w:t>
      </w:r>
    </w:p>
    <w:p w:rsidR="00077986" w:rsidRDefault="00D8203D">
      <w:r>
        <w:t>c) Demonstrating empathy</w:t>
      </w:r>
    </w:p>
    <w:p w:rsidR="00077986" w:rsidRDefault="00D8203D">
      <w:r>
        <w:t>d) Speaking loudly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What does the term "body language" refer to?</w:t>
      </w:r>
    </w:p>
    <w:p w:rsidR="00077986" w:rsidRDefault="00D8203D">
      <w:r>
        <w:t>a) Communicating using only gestures</w:t>
      </w:r>
    </w:p>
    <w:p w:rsidR="00077986" w:rsidRDefault="00D8203D">
      <w:r>
        <w:t>b) Facial expressions only</w:t>
      </w:r>
    </w:p>
    <w:p w:rsidR="00077986" w:rsidRDefault="00D8203D">
      <w:r>
        <w:t>c) N</w:t>
      </w:r>
      <w:r>
        <w:t>onverbal cues and gestures</w:t>
      </w:r>
    </w:p>
    <w:p w:rsidR="00077986" w:rsidRDefault="00D8203D">
      <w:r>
        <w:t>d) Tone of voice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When providing feedback, it's crucial to focus on:</w:t>
      </w:r>
    </w:p>
    <w:p w:rsidR="00077986" w:rsidRDefault="00D8203D">
      <w:r>
        <w:t>a) Personal attacks</w:t>
      </w:r>
    </w:p>
    <w:p w:rsidR="00077986" w:rsidRDefault="00D8203D">
      <w:r>
        <w:t>b) Specific behaviors and actions</w:t>
      </w:r>
    </w:p>
    <w:p w:rsidR="00077986" w:rsidRDefault="00D8203D">
      <w:r>
        <w:t>c) Exaggeration and generalizations</w:t>
      </w:r>
    </w:p>
    <w:p w:rsidR="00077986" w:rsidRDefault="00D8203D">
      <w:r>
        <w:t>d) Ignoring the issue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 xml:space="preserve">In a team meeting, what can you do to </w:t>
      </w:r>
      <w:r>
        <w:t>encourage open communication?</w:t>
      </w:r>
    </w:p>
    <w:p w:rsidR="00077986" w:rsidRDefault="00D8203D">
      <w:r>
        <w:t>a) Assign blame for mistakes</w:t>
      </w:r>
    </w:p>
    <w:p w:rsidR="00077986" w:rsidRDefault="00D8203D">
      <w:r>
        <w:t>b) Use sarcasm and humor</w:t>
      </w:r>
    </w:p>
    <w:p w:rsidR="00077986" w:rsidRDefault="00D8203D">
      <w:r>
        <w:t>c) Show appreciation for ideas and contributions</w:t>
      </w:r>
    </w:p>
    <w:p w:rsidR="00077986" w:rsidRDefault="00D8203D">
      <w:r>
        <w:t>d) Discourage different perspectives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What does the term "active listening" mean?</w:t>
      </w:r>
    </w:p>
    <w:p w:rsidR="00077986" w:rsidRDefault="00D8203D">
      <w:r>
        <w:t>a) Listening to music while working</w:t>
      </w:r>
    </w:p>
    <w:p w:rsidR="00077986" w:rsidRDefault="00D8203D">
      <w:r>
        <w:t>b) Li</w:t>
      </w:r>
      <w:r>
        <w:t>stening attentively without responding</w:t>
      </w:r>
    </w:p>
    <w:p w:rsidR="00077986" w:rsidRDefault="00D8203D">
      <w:r>
        <w:t>c) Listening while multitasking</w:t>
      </w:r>
    </w:p>
    <w:p w:rsidR="00077986" w:rsidRDefault="00D8203D">
      <w:r>
        <w:t>d) Listening with full attention and engagement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Which of the following is a barrier to effective communication?</w:t>
      </w:r>
    </w:p>
    <w:p w:rsidR="00077986" w:rsidRDefault="00D8203D">
      <w:r>
        <w:t>a) Active listening</w:t>
      </w:r>
    </w:p>
    <w:p w:rsidR="00077986" w:rsidRDefault="00D8203D">
      <w:r>
        <w:t>b) Clear language and message</w:t>
      </w:r>
    </w:p>
    <w:p w:rsidR="00077986" w:rsidRDefault="00D8203D">
      <w:r>
        <w:t xml:space="preserve">c) Cultural </w:t>
      </w:r>
      <w:r>
        <w:t>differences</w:t>
      </w:r>
    </w:p>
    <w:p w:rsidR="00077986" w:rsidRDefault="00D8203D">
      <w:r>
        <w:t>d) Empathy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In a conflict resolution situation, what does "finding common ground" mean?</w:t>
      </w:r>
    </w:p>
    <w:p w:rsidR="00077986" w:rsidRDefault="00D8203D">
      <w:r>
        <w:t>a) Avoiding the issue entirely</w:t>
      </w:r>
    </w:p>
    <w:p w:rsidR="00077986" w:rsidRDefault="00D8203D">
      <w:r>
        <w:t>b) Focusing on differences</w:t>
      </w:r>
    </w:p>
    <w:p w:rsidR="00077986" w:rsidRDefault="00D8203D">
      <w:r>
        <w:t>c) Seeking mutual understanding and agreement</w:t>
      </w:r>
    </w:p>
    <w:p w:rsidR="00077986" w:rsidRDefault="00D8203D">
      <w:r>
        <w:t>d) Blaming the other party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What is the purpose of u</w:t>
      </w:r>
      <w:r>
        <w:t>sing open-ended questions in communication?</w:t>
      </w:r>
    </w:p>
    <w:p w:rsidR="00077986" w:rsidRDefault="00D8203D">
      <w:r>
        <w:t>a) To control the conversation</w:t>
      </w:r>
    </w:p>
    <w:p w:rsidR="00077986" w:rsidRDefault="00D8203D">
      <w:r>
        <w:t>b) To encourage detailed responses</w:t>
      </w:r>
    </w:p>
    <w:p w:rsidR="00077986" w:rsidRDefault="00D8203D">
      <w:r>
        <w:t>c) To limit discussion</w:t>
      </w:r>
    </w:p>
    <w:p w:rsidR="00077986" w:rsidRDefault="00D8203D">
      <w:r>
        <w:t>d) To provide yes or no answers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When writing an email, it's essential to:</w:t>
      </w:r>
    </w:p>
    <w:p w:rsidR="00077986" w:rsidRDefault="00D8203D">
      <w:r>
        <w:t>a) Use emoticons and slang</w:t>
      </w:r>
    </w:p>
    <w:p w:rsidR="00077986" w:rsidRDefault="00D8203D">
      <w:r>
        <w:t xml:space="preserve">b) Keep the </w:t>
      </w:r>
      <w:r>
        <w:t>message concise and clear</w:t>
      </w:r>
    </w:p>
    <w:p w:rsidR="00077986" w:rsidRDefault="00D8203D">
      <w:r>
        <w:t>c) Use excessive capitalization for emphasis</w:t>
      </w:r>
    </w:p>
    <w:p w:rsidR="00077986" w:rsidRDefault="00D8203D">
      <w:r>
        <w:t>d) Include all information in one long paragraph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Which communication channel is best suited for discussing sensitive or emotional topics?</w:t>
      </w:r>
    </w:p>
    <w:p w:rsidR="00077986" w:rsidRDefault="00D8203D">
      <w:r>
        <w:t>a) Face-to-face conversation</w:t>
      </w:r>
    </w:p>
    <w:p w:rsidR="00077986" w:rsidRDefault="00D8203D">
      <w:r>
        <w:t>b) Social media m</w:t>
      </w:r>
      <w:r>
        <w:t>essaging</w:t>
      </w:r>
    </w:p>
    <w:p w:rsidR="00077986" w:rsidRDefault="00D8203D">
      <w:r>
        <w:t>c) Phone call</w:t>
      </w:r>
    </w:p>
    <w:p w:rsidR="00077986" w:rsidRDefault="00D8203D">
      <w:r>
        <w:t>d) Text message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What is the difference between sympathy and empathy in communication?</w:t>
      </w:r>
    </w:p>
    <w:p w:rsidR="00077986" w:rsidRDefault="00D8203D">
      <w:r>
        <w:t>a) They mean the same thing</w:t>
      </w:r>
    </w:p>
    <w:p w:rsidR="00077986" w:rsidRDefault="00D8203D">
      <w:r>
        <w:t>b) Sympathy involves understanding others' feelings, while empathy involves sharing and feeling those emotions with th</w:t>
      </w:r>
      <w:r>
        <w:t>em</w:t>
      </w:r>
    </w:p>
    <w:p w:rsidR="00077986" w:rsidRDefault="00D8203D">
      <w:r>
        <w:t>c) Empathy involves feeling sorry for someone</w:t>
      </w:r>
    </w:p>
    <w:p w:rsidR="00077986" w:rsidRDefault="00D8203D">
      <w:r>
        <w:t>d) Sympathy is used for close friends only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When presenting to an international audience, it's crucial to:</w:t>
      </w:r>
    </w:p>
    <w:p w:rsidR="00077986" w:rsidRDefault="00D8203D">
      <w:r>
        <w:t>a) Speak as fast as possible to save time</w:t>
      </w:r>
    </w:p>
    <w:p w:rsidR="00077986" w:rsidRDefault="00D8203D">
      <w:r>
        <w:t>b) Use humor specific to your culture</w:t>
      </w:r>
    </w:p>
    <w:p w:rsidR="00077986" w:rsidRDefault="00D8203D">
      <w:r>
        <w:t>c) Consider cultural</w:t>
      </w:r>
      <w:r>
        <w:t xml:space="preserve"> differences in communication</w:t>
      </w:r>
    </w:p>
    <w:p w:rsidR="00077986" w:rsidRDefault="00D8203D">
      <w:r>
        <w:t>d) Avoid eye contact to be respectful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What is the appropriate response to constructive criticism?</w:t>
      </w:r>
    </w:p>
    <w:p w:rsidR="00077986" w:rsidRDefault="00D8203D">
      <w:r>
        <w:t>a) Become defensive and argue your point</w:t>
      </w:r>
    </w:p>
    <w:p w:rsidR="00077986" w:rsidRDefault="00D8203D">
      <w:r>
        <w:t>b) Thank the person for their feedback and consider their suggestions</w:t>
      </w:r>
    </w:p>
    <w:p w:rsidR="00077986" w:rsidRDefault="00D8203D">
      <w:r>
        <w:t xml:space="preserve">c) Ignore the </w:t>
      </w:r>
      <w:r>
        <w:t>feedback completely</w:t>
      </w:r>
    </w:p>
    <w:p w:rsidR="00077986" w:rsidRDefault="00D8203D">
      <w:r>
        <w:t>d) Criticize the person back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Which of the following is an essential skill for effective communication in the workplace?</w:t>
      </w:r>
    </w:p>
    <w:p w:rsidR="00077986" w:rsidRDefault="00D8203D">
      <w:r>
        <w:t>a) Gossiping about coworkers</w:t>
      </w:r>
    </w:p>
    <w:p w:rsidR="00077986" w:rsidRDefault="00D8203D">
      <w:r>
        <w:t>b) Passive-aggressive behavior</w:t>
      </w:r>
    </w:p>
    <w:p w:rsidR="00077986" w:rsidRDefault="00D8203D">
      <w:r>
        <w:t xml:space="preserve">c) Respecting others' opinions and </w:t>
      </w:r>
      <w:r>
        <w:t>perspectives</w:t>
      </w:r>
    </w:p>
    <w:p w:rsidR="00077986" w:rsidRDefault="00D8203D">
      <w:r>
        <w:t>d) Using sarcasm in conversations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Which of the following is an example of a nonverbal cue that indicates boredom or disinterest?</w:t>
      </w:r>
    </w:p>
    <w:p w:rsidR="00077986" w:rsidRDefault="00D8203D">
      <w:r>
        <w:t>a) Nodding and maintaining eye contact</w:t>
      </w:r>
    </w:p>
    <w:p w:rsidR="00077986" w:rsidRDefault="00D8203D">
      <w:r>
        <w:t>b) Smiling and leaning forward</w:t>
      </w:r>
    </w:p>
    <w:p w:rsidR="00077986" w:rsidRDefault="00D8203D">
      <w:r>
        <w:t>c) Checking the watch or phone frequently</w:t>
      </w:r>
    </w:p>
    <w:p w:rsidR="00077986" w:rsidRDefault="00D8203D">
      <w:r>
        <w:t>d</w:t>
      </w:r>
      <w:r>
        <w:t>) Asking follow-up questions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When dealing with difficult customers or clients, it's important to:</w:t>
      </w:r>
    </w:p>
    <w:p w:rsidR="00077986" w:rsidRDefault="00D8203D">
      <w:r>
        <w:t>a) Ignore their complaints</w:t>
      </w:r>
    </w:p>
    <w:p w:rsidR="00077986" w:rsidRDefault="00D8203D">
      <w:r>
        <w:t>b) Speak loudly to assert your authority</w:t>
      </w:r>
    </w:p>
    <w:p w:rsidR="00077986" w:rsidRDefault="00D8203D">
      <w:r>
        <w:t>c) Listen actively and demonstrate empathy</w:t>
      </w:r>
    </w:p>
    <w:p w:rsidR="00077986" w:rsidRDefault="00D8203D">
      <w:r>
        <w:t>d) Provide quick solutions, even if not ideal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What does "mirroring" mean in the context of communication?</w:t>
      </w:r>
    </w:p>
    <w:p w:rsidR="00077986" w:rsidRDefault="00D8203D">
      <w:r>
        <w:t>a) Copying someone's speech exactly</w:t>
      </w:r>
    </w:p>
    <w:p w:rsidR="00077986" w:rsidRDefault="00D8203D">
      <w:r>
        <w:t>b) Repeating the same message multiple times</w:t>
      </w:r>
    </w:p>
    <w:p w:rsidR="00077986" w:rsidRDefault="00D8203D">
      <w:r>
        <w:t>c) Using humor to lighten the mood</w:t>
      </w:r>
    </w:p>
    <w:p w:rsidR="00077986" w:rsidRDefault="00D8203D">
      <w:r>
        <w:t>d) Matching the body language and tone of the other person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 xml:space="preserve">What is the </w:t>
      </w:r>
      <w:r>
        <w:t>most appropriate way to handle conflicts in a team setting?</w:t>
      </w:r>
    </w:p>
    <w:p w:rsidR="00077986" w:rsidRDefault="00D8203D">
      <w:r>
        <w:t>a) Avoiding any discussion about the conflict</w:t>
      </w:r>
    </w:p>
    <w:p w:rsidR="00077986" w:rsidRDefault="00D8203D">
      <w:r>
        <w:t>b) Addressing the conflict openly and constructively</w:t>
      </w:r>
    </w:p>
    <w:p w:rsidR="00077986" w:rsidRDefault="00D8203D">
      <w:r>
        <w:t>c) Blaming one person for the entire conflict</w:t>
      </w:r>
    </w:p>
    <w:p w:rsidR="00077986" w:rsidRDefault="00D8203D">
      <w:r>
        <w:t>d) Gossiping about the conflict to other team membe</w:t>
      </w:r>
      <w:r>
        <w:t>rs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When participating in a group discussion, what is a crucial aspect of effective communication?</w:t>
      </w:r>
    </w:p>
    <w:p w:rsidR="00077986" w:rsidRDefault="00D8203D">
      <w:r>
        <w:t>a) Interrupting others to share your ideas</w:t>
      </w:r>
    </w:p>
    <w:p w:rsidR="00077986" w:rsidRDefault="00D8203D">
      <w:r>
        <w:t>b) Speaking loudly to be heard</w:t>
      </w:r>
    </w:p>
    <w:p w:rsidR="00077986" w:rsidRDefault="00D8203D">
      <w:r>
        <w:t>c) Being open-minded and respectful of others' opinions</w:t>
      </w:r>
    </w:p>
    <w:p w:rsidR="00077986" w:rsidRDefault="00D8203D">
      <w:r>
        <w:t>d) Dominating the conversat</w:t>
      </w:r>
      <w:r>
        <w:t>ion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In written communication, using proper grammar and spelling is essential to:</w:t>
      </w:r>
    </w:p>
    <w:p w:rsidR="00077986" w:rsidRDefault="00D8203D">
      <w:r>
        <w:t>a) Save time</w:t>
      </w:r>
    </w:p>
    <w:p w:rsidR="00077986" w:rsidRDefault="00D8203D">
      <w:r>
        <w:t>b) Look professional and credible</w:t>
      </w:r>
    </w:p>
    <w:p w:rsidR="00077986" w:rsidRDefault="00D8203D">
      <w:r>
        <w:t>c) Impress others with your vocabulary</w:t>
      </w:r>
    </w:p>
    <w:p w:rsidR="00077986" w:rsidRDefault="00D8203D">
      <w:r>
        <w:t>d) Show off your writing skills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What does the term "noise" refer to in the context of c</w:t>
      </w:r>
      <w:r>
        <w:t>ommunication?</w:t>
      </w:r>
    </w:p>
    <w:p w:rsidR="00077986" w:rsidRDefault="00D8203D">
      <w:r>
        <w:t>a) Sounds in the background</w:t>
      </w:r>
    </w:p>
    <w:p w:rsidR="00077986" w:rsidRDefault="00D8203D">
      <w:r>
        <w:t>b) Distractions that hinder effective communication</w:t>
      </w:r>
    </w:p>
    <w:p w:rsidR="00077986" w:rsidRDefault="00D8203D">
      <w:r>
        <w:t>c) Whispering during conversations</w:t>
      </w:r>
    </w:p>
    <w:p w:rsidR="00077986" w:rsidRDefault="00D8203D">
      <w:r>
        <w:t>d) Misinterpreting nonverbal cues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Which of the following statements demonstrates active listening?</w:t>
      </w:r>
    </w:p>
    <w:p w:rsidR="00077986" w:rsidRDefault="00D8203D">
      <w:r>
        <w:t>a) "I don't care about your</w:t>
      </w:r>
      <w:r>
        <w:t xml:space="preserve"> opinion."</w:t>
      </w:r>
    </w:p>
    <w:p w:rsidR="00077986" w:rsidRDefault="00D8203D">
      <w:r>
        <w:t>b) "Please continue, I'm listening."</w:t>
      </w:r>
    </w:p>
    <w:p w:rsidR="00077986" w:rsidRDefault="00D8203D">
      <w:r>
        <w:t>c) "You are always wrong."</w:t>
      </w:r>
    </w:p>
    <w:p w:rsidR="00077986" w:rsidRDefault="00D8203D">
      <w:r>
        <w:t>d) "Let me tell you my perspective."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When delivering feedback, it's essential to focus on:</w:t>
      </w:r>
    </w:p>
    <w:p w:rsidR="00077986" w:rsidRDefault="00D8203D">
      <w:r>
        <w:t>a) Specific behaviors and actions</w:t>
      </w:r>
    </w:p>
    <w:p w:rsidR="00077986" w:rsidRDefault="00D8203D">
      <w:r>
        <w:t>b) The person's character and personality</w:t>
      </w:r>
    </w:p>
    <w:p w:rsidR="00077986" w:rsidRDefault="00D8203D">
      <w:r>
        <w:t xml:space="preserve">c) </w:t>
      </w:r>
      <w:r>
        <w:t>Ignoring the issue to avoid conflict</w:t>
      </w:r>
    </w:p>
    <w:p w:rsidR="00077986" w:rsidRDefault="00D8203D">
      <w:r>
        <w:t>d) Using sarcasm to lighten the mood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What is the purpose of using "empathic listening" in communication?</w:t>
      </w:r>
    </w:p>
    <w:p w:rsidR="00077986" w:rsidRDefault="00D8203D">
      <w:r>
        <w:t>a) To show indifference to the speaker's emotions</w:t>
      </w:r>
    </w:p>
    <w:p w:rsidR="00077986" w:rsidRDefault="00D8203D">
      <w:r>
        <w:t>b) To offer solutions and advice immediately</w:t>
      </w:r>
    </w:p>
    <w:p w:rsidR="00077986" w:rsidRDefault="00D8203D">
      <w:r>
        <w:t>c) To understand a</w:t>
      </w:r>
      <w:r>
        <w:t>nd validate the speaker's feelings</w:t>
      </w:r>
    </w:p>
    <w:p w:rsidR="00077986" w:rsidRDefault="00D8203D">
      <w:r>
        <w:t>d) To interrupt and steer the conversation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In a workplace setting, what is the benefit of effective communication?</w:t>
      </w:r>
    </w:p>
    <w:p w:rsidR="00077986" w:rsidRDefault="00D8203D">
      <w:r>
        <w:t>a) Creating a toxic work environment</w:t>
      </w:r>
    </w:p>
    <w:p w:rsidR="00077986" w:rsidRDefault="00D8203D">
      <w:r>
        <w:t>b) Reducing productivity and efficiency</w:t>
      </w:r>
    </w:p>
    <w:p w:rsidR="00077986" w:rsidRDefault="00D8203D">
      <w:r>
        <w:t>c) Improving teamwork and co</w:t>
      </w:r>
      <w:r>
        <w:t>llaboration</w:t>
      </w:r>
    </w:p>
    <w:p w:rsidR="00077986" w:rsidRDefault="00D8203D">
      <w:r>
        <w:t>d) Encouraging misunderstandings and conflicts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How can one improve their public speaking skills?</w:t>
      </w:r>
    </w:p>
    <w:p w:rsidR="00077986" w:rsidRDefault="00D8203D">
      <w:r>
        <w:t>a) Speaking as fast as possible to cover more content</w:t>
      </w:r>
    </w:p>
    <w:p w:rsidR="00077986" w:rsidRDefault="00D8203D">
      <w:r>
        <w:t>b) Avoiding eye contact with the audience</w:t>
      </w:r>
    </w:p>
    <w:p w:rsidR="00077986" w:rsidRDefault="00D8203D">
      <w:r>
        <w:t>c) Rehearsing the speech beforehand</w:t>
      </w:r>
    </w:p>
    <w:p w:rsidR="00077986" w:rsidRDefault="00D8203D">
      <w:r>
        <w:t>d) Using compl</w:t>
      </w:r>
      <w:r>
        <w:t>ex technical jargon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What is the impact of nonverbal cues on communication?</w:t>
      </w:r>
    </w:p>
    <w:p w:rsidR="00077986" w:rsidRDefault="00D8203D">
      <w:r>
        <w:t>a) They have no effect on the message</w:t>
      </w:r>
    </w:p>
    <w:p w:rsidR="00077986" w:rsidRDefault="00D8203D">
      <w:r>
        <w:t>b) They can reinforce or contradict verbal messages</w:t>
      </w:r>
    </w:p>
    <w:p w:rsidR="00077986" w:rsidRDefault="00D8203D">
      <w:r>
        <w:t>c) They are more important than verbal messages</w:t>
      </w:r>
    </w:p>
    <w:p w:rsidR="00077986" w:rsidRDefault="00D8203D">
      <w:r>
        <w:t xml:space="preserve">d) They make communication less </w:t>
      </w:r>
      <w:r>
        <w:t>effective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In a conversation, what does "active engagement" mean?</w:t>
      </w:r>
    </w:p>
    <w:p w:rsidR="00077986" w:rsidRDefault="00D8203D">
      <w:r>
        <w:t>a) Listening without providing any response</w:t>
      </w:r>
    </w:p>
    <w:p w:rsidR="00077986" w:rsidRDefault="00D8203D">
      <w:r>
        <w:t>b) Multitasking while speaking</w:t>
      </w:r>
    </w:p>
    <w:p w:rsidR="00077986" w:rsidRDefault="00D8203D">
      <w:r>
        <w:t>c) Paying full attention and responding appropriately</w:t>
      </w:r>
    </w:p>
    <w:p w:rsidR="00077986" w:rsidRDefault="00D8203D">
      <w:r>
        <w:t>d) Dominating the conversation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 xml:space="preserve">Which of the following is an </w:t>
      </w:r>
      <w:r>
        <w:t>example of a barrier to effective communication in written messages?</w:t>
      </w:r>
    </w:p>
    <w:p w:rsidR="00077986" w:rsidRDefault="00D8203D">
      <w:r>
        <w:t>a) Using clear and concise language</w:t>
      </w:r>
    </w:p>
    <w:p w:rsidR="00077986" w:rsidRDefault="00D8203D">
      <w:r>
        <w:t>b) Providing context and background information</w:t>
      </w:r>
    </w:p>
    <w:p w:rsidR="00077986" w:rsidRDefault="00D8203D">
      <w:r>
        <w:t>c) Ignoring the audience's needs and preferences</w:t>
      </w:r>
    </w:p>
    <w:p w:rsidR="00077986" w:rsidRDefault="00D8203D">
      <w:r>
        <w:t>d) Proofreading for grammar and spelling errors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Which</w:t>
      </w:r>
      <w:r>
        <w:t xml:space="preserve"> communication skill involves understanding and sharing the feelings of another person?</w:t>
      </w:r>
    </w:p>
    <w:p w:rsidR="00077986" w:rsidRDefault="00D8203D">
      <w:r>
        <w:t>a) Empathy</w:t>
      </w:r>
    </w:p>
    <w:p w:rsidR="00077986" w:rsidRDefault="00D8203D">
      <w:r>
        <w:t>b) Assertiveness</w:t>
      </w:r>
    </w:p>
    <w:p w:rsidR="00077986" w:rsidRDefault="00D8203D">
      <w:r>
        <w:t>c) Feedback</w:t>
      </w:r>
    </w:p>
    <w:p w:rsidR="00077986" w:rsidRDefault="00D8203D">
      <w:r>
        <w:t>d) Clarity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A communication channel refers to:</w:t>
      </w:r>
    </w:p>
    <w:p w:rsidR="00077986" w:rsidRDefault="00D8203D">
      <w:r>
        <w:t>a) The number of people in a group</w:t>
      </w:r>
    </w:p>
    <w:p w:rsidR="00077986" w:rsidRDefault="00D8203D">
      <w:r>
        <w:t>b) The physical location of the conversation</w:t>
      </w:r>
    </w:p>
    <w:p w:rsidR="00077986" w:rsidRDefault="00D8203D">
      <w:r>
        <w:t>c) The means through which a message is conveyed</w:t>
      </w:r>
    </w:p>
    <w:p w:rsidR="00077986" w:rsidRDefault="00D8203D">
      <w:r>
        <w:t>d) The time of day the communication occurs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Which of the following is an example of a closed-ended question?</w:t>
      </w:r>
    </w:p>
    <w:p w:rsidR="00077986" w:rsidRDefault="00D8203D">
      <w:r>
        <w:t>a) "How are you feeling today?"</w:t>
      </w:r>
    </w:p>
    <w:p w:rsidR="00077986" w:rsidRDefault="00D8203D">
      <w:r>
        <w:t>b) "Tell me about your childhood."</w:t>
      </w:r>
    </w:p>
    <w:p w:rsidR="00077986" w:rsidRDefault="00D8203D">
      <w:r>
        <w:t xml:space="preserve">c) "Did you enjoy the </w:t>
      </w:r>
      <w:r>
        <w:t>movie?"</w:t>
      </w:r>
    </w:p>
    <w:p w:rsidR="00077986" w:rsidRDefault="00D8203D">
      <w:r>
        <w:t>d) "What do you think about climate change?"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When communicating with someone from a different culture, it is essential to:</w:t>
      </w:r>
    </w:p>
    <w:p w:rsidR="00077986" w:rsidRDefault="00D8203D">
      <w:r>
        <w:t>a) Avoid all references to cultural differences</w:t>
      </w:r>
    </w:p>
    <w:p w:rsidR="00077986" w:rsidRDefault="00D8203D">
      <w:r>
        <w:t>b) Use slang and colloquial language to build rapport</w:t>
      </w:r>
    </w:p>
    <w:p w:rsidR="00077986" w:rsidRDefault="00D8203D">
      <w:r>
        <w:t>c) Be aware of cultura</w:t>
      </w:r>
      <w:r>
        <w:t>l norms and potential misunderstandings</w:t>
      </w:r>
    </w:p>
    <w:p w:rsidR="00077986" w:rsidRDefault="00D8203D">
      <w:r>
        <w:t>d) Always assume they understand your gestures and body language</w:t>
      </w:r>
    </w:p>
    <w:p w:rsidR="00077986" w:rsidRDefault="00077986"/>
    <w:p w:rsidR="00077986" w:rsidRDefault="00D8203D">
      <w:pPr>
        <w:pStyle w:val="ListParagraph"/>
        <w:numPr>
          <w:ilvl w:val="0"/>
          <w:numId w:val="4"/>
        </w:numPr>
      </w:pPr>
      <w:r>
        <w:t>What is the primary purpose of paraphrasing in communication?</w:t>
      </w:r>
    </w:p>
    <w:p w:rsidR="00077986" w:rsidRDefault="00D8203D">
      <w:r>
        <w:t>a) To make the conversation more interesting</w:t>
      </w:r>
    </w:p>
    <w:p w:rsidR="00077986" w:rsidRDefault="00D8203D">
      <w:r>
        <w:t>b) To show off one's linguistic skills</w:t>
      </w:r>
    </w:p>
    <w:p w:rsidR="00077986" w:rsidRDefault="00D8203D">
      <w:r>
        <w:t>c) T</w:t>
      </w:r>
      <w:r>
        <w:t>o repeat the speaker's words exactly</w:t>
      </w:r>
    </w:p>
    <w:p w:rsidR="00077986" w:rsidRDefault="00D8203D">
      <w:r>
        <w:t>d) To confirm understanding and show active listening</w:t>
      </w:r>
    </w:p>
    <w:p w:rsidR="00077986" w:rsidRDefault="00077986"/>
    <w:p w:rsidR="00077986" w:rsidRDefault="00D8203D">
      <w:pPr>
        <w:pStyle w:val="ListParagraph"/>
        <w:numPr>
          <w:ilvl w:val="0"/>
          <w:numId w:val="7"/>
        </w:numPr>
      </w:pPr>
      <w:r>
        <w:t>Which communication style is characterized by a focus on the needs and feelings of others while neglecting one's own needs?</w:t>
      </w:r>
    </w:p>
    <w:p w:rsidR="00077986" w:rsidRDefault="00D8203D">
      <w:r>
        <w:t>a) Passive</w:t>
      </w:r>
    </w:p>
    <w:p w:rsidR="00077986" w:rsidRDefault="00D8203D">
      <w:r>
        <w:t>b) Aggressive</w:t>
      </w:r>
    </w:p>
    <w:p w:rsidR="00077986" w:rsidRDefault="00D8203D">
      <w:r>
        <w:t>c) Assertive</w:t>
      </w:r>
    </w:p>
    <w:p w:rsidR="00077986" w:rsidRDefault="00D8203D">
      <w:r>
        <w:t>d)</w:t>
      </w:r>
      <w:r>
        <w:t xml:space="preserve"> Manipulative</w:t>
      </w:r>
    </w:p>
    <w:p w:rsidR="00077986" w:rsidRDefault="00077986"/>
    <w:p w:rsidR="00077986" w:rsidRDefault="00D8203D">
      <w:pPr>
        <w:pStyle w:val="ListParagraph"/>
        <w:numPr>
          <w:ilvl w:val="0"/>
          <w:numId w:val="7"/>
        </w:numPr>
      </w:pPr>
      <w:r>
        <w:t>A good technique for managing conflict during a conversation is:</w:t>
      </w:r>
    </w:p>
    <w:p w:rsidR="00077986" w:rsidRDefault="00D8203D">
      <w:r>
        <w:t>a) Ignoring the conflict and changing the subject</w:t>
      </w:r>
    </w:p>
    <w:p w:rsidR="00077986" w:rsidRDefault="00D8203D">
      <w:r>
        <w:t>b) Yelling and being aggressive to assert dominance</w:t>
      </w:r>
    </w:p>
    <w:p w:rsidR="00077986" w:rsidRDefault="00D8203D">
      <w:r>
        <w:t>c) Active listening and seeking common ground</w:t>
      </w:r>
    </w:p>
    <w:p w:rsidR="00077986" w:rsidRDefault="00D8203D">
      <w:r>
        <w:t xml:space="preserve">d) Complaining to </w:t>
      </w:r>
      <w:r>
        <w:t>others about the person involved</w:t>
      </w:r>
    </w:p>
    <w:p w:rsidR="00077986" w:rsidRDefault="00077986"/>
    <w:p w:rsidR="00077986" w:rsidRDefault="00D8203D">
      <w:pPr>
        <w:pStyle w:val="ListParagraph"/>
        <w:numPr>
          <w:ilvl w:val="0"/>
          <w:numId w:val="7"/>
        </w:numPr>
      </w:pPr>
      <w:r>
        <w:t>When using email for communication, it is essential to:</w:t>
      </w:r>
    </w:p>
    <w:p w:rsidR="00077986" w:rsidRDefault="00D8203D">
      <w:r>
        <w:t>a) Include all details and context in the subject line</w:t>
      </w:r>
    </w:p>
    <w:p w:rsidR="00077986" w:rsidRDefault="00D8203D">
      <w:r>
        <w:t>b) Use informal language and abbreviations</w:t>
      </w:r>
    </w:p>
    <w:p w:rsidR="00077986" w:rsidRDefault="00D8203D">
      <w:r>
        <w:t>c) Respond immediately, even outside working hours</w:t>
      </w:r>
    </w:p>
    <w:p w:rsidR="00077986" w:rsidRDefault="00D8203D">
      <w:r>
        <w:t>d) Ignore attachm</w:t>
      </w:r>
      <w:r>
        <w:t>ents sent by others</w:t>
      </w:r>
    </w:p>
    <w:p w:rsidR="00077986" w:rsidRDefault="00077986"/>
    <w:p w:rsidR="00077986" w:rsidRDefault="00D8203D">
      <w:pPr>
        <w:pStyle w:val="ListParagraph"/>
        <w:numPr>
          <w:ilvl w:val="0"/>
          <w:numId w:val="7"/>
        </w:numPr>
      </w:pPr>
      <w:r>
        <w:t>What does the acronym "BRAIN" stand for in the context of email communication?</w:t>
      </w:r>
    </w:p>
    <w:p w:rsidR="00077986" w:rsidRDefault="00D8203D">
      <w:r>
        <w:t>a) Bold, Respect, Adapt, Inform, Negotiate</w:t>
      </w:r>
    </w:p>
    <w:p w:rsidR="00077986" w:rsidRDefault="00D8203D">
      <w:r>
        <w:t>b) Brief, Relevant, Accurate, Informative, Non-emotional</w:t>
      </w:r>
    </w:p>
    <w:p w:rsidR="00077986" w:rsidRDefault="00D8203D">
      <w:r>
        <w:t xml:space="preserve">c) Be polite, Reasonable, </w:t>
      </w:r>
      <w:proofErr w:type="gramStart"/>
      <w:r>
        <w:t>Accept</w:t>
      </w:r>
      <w:proofErr w:type="gramEnd"/>
      <w:r>
        <w:t xml:space="preserve"> feedback, Inquire, Nego</w:t>
      </w:r>
      <w:r>
        <w:t>tiate</w:t>
      </w:r>
    </w:p>
    <w:p w:rsidR="00077986" w:rsidRDefault="00D8203D">
      <w:r>
        <w:t>d) Business-like, Responsive, Acknowledge, Informative, Non-judgmental</w:t>
      </w:r>
    </w:p>
    <w:p w:rsidR="00077986" w:rsidRDefault="00077986"/>
    <w:p w:rsidR="00077986" w:rsidRDefault="00D8203D">
      <w:pPr>
        <w:pStyle w:val="ListParagraph"/>
        <w:numPr>
          <w:ilvl w:val="0"/>
          <w:numId w:val="7"/>
        </w:numPr>
      </w:pPr>
      <w:r>
        <w:t>Which communication skill involves the ability to express oneself clearly and effectively?</w:t>
      </w:r>
    </w:p>
    <w:p w:rsidR="00077986" w:rsidRDefault="00D8203D">
      <w:r>
        <w:t>a) Empathy</w:t>
      </w:r>
    </w:p>
    <w:p w:rsidR="00077986" w:rsidRDefault="00D8203D">
      <w:r>
        <w:t>b) Active listening</w:t>
      </w:r>
    </w:p>
    <w:p w:rsidR="00077986" w:rsidRDefault="00D8203D">
      <w:r>
        <w:t>c) Non-verbal communication</w:t>
      </w:r>
    </w:p>
    <w:p w:rsidR="00077986" w:rsidRDefault="00D8203D">
      <w:r>
        <w:t>d) Clarity</w:t>
      </w:r>
    </w:p>
    <w:p w:rsidR="00077986" w:rsidRDefault="00077986"/>
    <w:p w:rsidR="00077986" w:rsidRDefault="00D8203D">
      <w:pPr>
        <w:pStyle w:val="ListParagraph"/>
        <w:numPr>
          <w:ilvl w:val="0"/>
          <w:numId w:val="7"/>
        </w:numPr>
      </w:pPr>
      <w:r>
        <w:t>What is the purp</w:t>
      </w:r>
      <w:r>
        <w:t>ose of using visual aids in a presentation?</w:t>
      </w:r>
    </w:p>
    <w:p w:rsidR="00077986" w:rsidRDefault="00D8203D">
      <w:r>
        <w:t>a) To impress the audience with elaborate graphics</w:t>
      </w:r>
    </w:p>
    <w:p w:rsidR="00077986" w:rsidRDefault="00D8203D">
      <w:r>
        <w:t>b) To compensate for a lack of verbal communication skills</w:t>
      </w:r>
    </w:p>
    <w:p w:rsidR="00077986" w:rsidRDefault="00D8203D">
      <w:r>
        <w:t>c) To reinforce and clarify key points for the audience</w:t>
      </w:r>
    </w:p>
    <w:p w:rsidR="00077986" w:rsidRDefault="00D8203D">
      <w:r>
        <w:t xml:space="preserve">d) To distract the audience from the main </w:t>
      </w:r>
      <w:r>
        <w:t>message</w:t>
      </w:r>
    </w:p>
    <w:p w:rsidR="00077986" w:rsidRDefault="00077986"/>
    <w:p w:rsidR="00077986" w:rsidRDefault="00077986"/>
    <w:sectPr w:rsidR="00077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698ACF63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0000001"/>
    <w:multiLevelType w:val="hybridMultilevel"/>
    <w:tmpl w:val="AEBAFC89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0000002"/>
    <w:multiLevelType w:val="hybridMultilevel"/>
    <w:tmpl w:val="8DE9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00000003"/>
    <w:multiLevelType w:val="hybridMultilevel"/>
    <w:tmpl w:val="66B01829"/>
    <w:lvl w:ilvl="0" w:tplc="0409000F">
      <w:start w:val="46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86"/>
    <w:rsid w:val="00077986"/>
    <w:rsid w:val="00BE332D"/>
    <w:rsid w:val="00D8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726AD8E-5C6F-482C-9C63-B73E4AE1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CI6</dc:creator>
  <cp:lastModifiedBy>ADMIN</cp:lastModifiedBy>
  <cp:revision>2</cp:revision>
  <dcterms:created xsi:type="dcterms:W3CDTF">2023-08-01T13:02:00Z</dcterms:created>
  <dcterms:modified xsi:type="dcterms:W3CDTF">2023-08-01T13:02:00Z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a957518e751548dcbf5ea0c25c3e59da</vt:lpwstr>
  </property>
</Properties>
</file>